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77" w:rsidRDefault="0025091B"/>
    <w:p w:rsidR="00FB0D90" w:rsidRDefault="00FB0D90"/>
    <w:p w:rsidR="00FB0D90" w:rsidRDefault="005C73E7" w:rsidP="005C73E7">
      <w:pPr>
        <w:pStyle w:val="Overskrift1"/>
      </w:pPr>
      <w:r>
        <w:t xml:space="preserve">Sakliste årsmøte i Sparbu Bygdekvinnelag </w:t>
      </w:r>
      <w:r w:rsidR="00D426D9">
        <w:t>25</w:t>
      </w:r>
      <w:r>
        <w:t>.oktober 201</w:t>
      </w:r>
      <w:r w:rsidR="00D426D9">
        <w:t>7</w:t>
      </w:r>
    </w:p>
    <w:p w:rsidR="00FB0D90" w:rsidRPr="0025091B" w:rsidRDefault="00FB0D90">
      <w:pPr>
        <w:rPr>
          <w:sz w:val="28"/>
          <w:szCs w:val="28"/>
        </w:rPr>
      </w:pP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Godkjenning av innkalling og sakliste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Valg av møteleder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Valg av to som skal underskrive møteprotokollen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Årsmelding for 201</w:t>
      </w:r>
      <w:r w:rsidR="00D426D9" w:rsidRPr="0025091B">
        <w:rPr>
          <w:sz w:val="28"/>
          <w:szCs w:val="28"/>
        </w:rPr>
        <w:t>7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Regnskap for 201</w:t>
      </w:r>
      <w:r w:rsidR="00D426D9" w:rsidRPr="0025091B">
        <w:rPr>
          <w:sz w:val="28"/>
          <w:szCs w:val="28"/>
        </w:rPr>
        <w:t>7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Kontingent for 201</w:t>
      </w:r>
      <w:r w:rsidR="00D426D9" w:rsidRPr="0025091B">
        <w:rPr>
          <w:sz w:val="28"/>
          <w:szCs w:val="28"/>
        </w:rPr>
        <w:t>8</w:t>
      </w:r>
      <w:r w:rsidR="005C73E7" w:rsidRPr="0025091B">
        <w:rPr>
          <w:sz w:val="28"/>
          <w:szCs w:val="28"/>
        </w:rPr>
        <w:tab/>
        <w:t>-</w:t>
      </w:r>
      <w:r w:rsidR="005C73E7" w:rsidRPr="0025091B">
        <w:rPr>
          <w:sz w:val="28"/>
          <w:szCs w:val="28"/>
        </w:rPr>
        <w:tab/>
        <w:t>Forslag fra styret: kroner 6</w:t>
      </w:r>
      <w:r w:rsidR="00D426D9" w:rsidRPr="0025091B">
        <w:rPr>
          <w:sz w:val="28"/>
          <w:szCs w:val="28"/>
        </w:rPr>
        <w:t>75</w:t>
      </w:r>
      <w:r w:rsidR="005C73E7" w:rsidRPr="0025091B">
        <w:rPr>
          <w:sz w:val="28"/>
          <w:szCs w:val="28"/>
        </w:rPr>
        <w:t>,- for 2017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Arbeidsplan for 201</w:t>
      </w:r>
      <w:r w:rsidR="00D426D9" w:rsidRPr="0025091B">
        <w:rPr>
          <w:sz w:val="28"/>
          <w:szCs w:val="28"/>
        </w:rPr>
        <w:t>8</w:t>
      </w:r>
    </w:p>
    <w:p w:rsidR="00FB0D90" w:rsidRPr="0025091B" w:rsidRDefault="00FB0D90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>Valg</w:t>
      </w:r>
    </w:p>
    <w:p w:rsidR="00FB0D90" w:rsidRPr="0025091B" w:rsidRDefault="006D35EF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 xml:space="preserve">Godtgjøring </w:t>
      </w:r>
      <w:r w:rsidR="00FB0D90" w:rsidRPr="0025091B">
        <w:rPr>
          <w:sz w:val="28"/>
          <w:szCs w:val="28"/>
        </w:rPr>
        <w:t>til styret</w:t>
      </w:r>
    </w:p>
    <w:p w:rsidR="00FB0D90" w:rsidRPr="0025091B" w:rsidRDefault="005C73E7" w:rsidP="005C73E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5091B">
        <w:rPr>
          <w:sz w:val="28"/>
          <w:szCs w:val="28"/>
        </w:rPr>
        <w:t xml:space="preserve">Gaver: Forslag: </w:t>
      </w:r>
    </w:p>
    <w:p w:rsidR="005C73E7" w:rsidRPr="0025091B" w:rsidRDefault="00476408" w:rsidP="005C73E7">
      <w:pPr>
        <w:pStyle w:val="Ingenmellomrom"/>
        <w:rPr>
          <w:sz w:val="28"/>
          <w:szCs w:val="28"/>
        </w:rPr>
      </w:pPr>
      <w:r w:rsidRPr="0025091B">
        <w:rPr>
          <w:sz w:val="28"/>
          <w:szCs w:val="28"/>
        </w:rPr>
        <w:t>Vennemynten/</w:t>
      </w:r>
      <w:r w:rsidR="005C73E7" w:rsidRPr="0025091B">
        <w:rPr>
          <w:sz w:val="28"/>
          <w:szCs w:val="28"/>
        </w:rPr>
        <w:t>ACWW</w:t>
      </w:r>
      <w:r w:rsidR="005C73E7" w:rsidRPr="0025091B">
        <w:rPr>
          <w:sz w:val="28"/>
          <w:szCs w:val="28"/>
        </w:rPr>
        <w:tab/>
        <w:t>kr 500,-</w:t>
      </w:r>
    </w:p>
    <w:p w:rsidR="005C73E7" w:rsidRPr="0025091B" w:rsidRDefault="005C73E7" w:rsidP="005C73E7">
      <w:pPr>
        <w:pStyle w:val="Ingenmellomrom"/>
        <w:rPr>
          <w:sz w:val="28"/>
          <w:szCs w:val="28"/>
        </w:rPr>
      </w:pPr>
      <w:r w:rsidRPr="0025091B">
        <w:rPr>
          <w:sz w:val="28"/>
          <w:szCs w:val="28"/>
        </w:rPr>
        <w:t>Hjelpefondet</w:t>
      </w:r>
      <w:r w:rsidRPr="0025091B">
        <w:rPr>
          <w:sz w:val="28"/>
          <w:szCs w:val="28"/>
        </w:rPr>
        <w:tab/>
      </w:r>
      <w:r w:rsidRPr="0025091B">
        <w:rPr>
          <w:sz w:val="28"/>
          <w:szCs w:val="28"/>
        </w:rPr>
        <w:tab/>
        <w:t>kr 750,-</w:t>
      </w:r>
    </w:p>
    <w:p w:rsidR="005C73E7" w:rsidRPr="0025091B" w:rsidRDefault="005C73E7" w:rsidP="005C73E7">
      <w:pPr>
        <w:pStyle w:val="Ingenmellomrom"/>
        <w:rPr>
          <w:sz w:val="28"/>
          <w:szCs w:val="28"/>
        </w:rPr>
      </w:pPr>
      <w:r w:rsidRPr="0025091B">
        <w:rPr>
          <w:sz w:val="28"/>
          <w:szCs w:val="28"/>
        </w:rPr>
        <w:t>Mosambik-prosjektet</w:t>
      </w:r>
      <w:r w:rsidRPr="0025091B">
        <w:rPr>
          <w:sz w:val="28"/>
          <w:szCs w:val="28"/>
        </w:rPr>
        <w:tab/>
        <w:t>kr 2000,-</w:t>
      </w:r>
    </w:p>
    <w:p w:rsidR="005C73E7" w:rsidRPr="0025091B" w:rsidRDefault="005C73E7" w:rsidP="005C73E7">
      <w:pPr>
        <w:pStyle w:val="Ingenmellomrom"/>
        <w:rPr>
          <w:sz w:val="28"/>
          <w:szCs w:val="28"/>
        </w:rPr>
      </w:pPr>
      <w:proofErr w:type="spellStart"/>
      <w:r w:rsidRPr="0025091B">
        <w:rPr>
          <w:sz w:val="28"/>
          <w:szCs w:val="28"/>
        </w:rPr>
        <w:t>Hamrum</w:t>
      </w:r>
      <w:proofErr w:type="spellEnd"/>
      <w:r w:rsidRPr="0025091B">
        <w:rPr>
          <w:sz w:val="28"/>
          <w:szCs w:val="28"/>
        </w:rPr>
        <w:t xml:space="preserve"> aktiviteten</w:t>
      </w:r>
      <w:r w:rsidRPr="0025091B">
        <w:rPr>
          <w:sz w:val="28"/>
          <w:szCs w:val="28"/>
        </w:rPr>
        <w:tab/>
        <w:t xml:space="preserve">kr </w:t>
      </w:r>
      <w:r w:rsidR="00D426D9" w:rsidRPr="0025091B">
        <w:rPr>
          <w:sz w:val="28"/>
          <w:szCs w:val="28"/>
        </w:rPr>
        <w:t>2</w:t>
      </w:r>
      <w:r w:rsidRPr="0025091B">
        <w:rPr>
          <w:sz w:val="28"/>
          <w:szCs w:val="28"/>
        </w:rPr>
        <w:t>000,-</w:t>
      </w:r>
    </w:p>
    <w:p w:rsidR="005C73E7" w:rsidRPr="0025091B" w:rsidRDefault="005C73E7" w:rsidP="005C73E7">
      <w:pPr>
        <w:pStyle w:val="Ingenmellomrom"/>
        <w:rPr>
          <w:sz w:val="28"/>
          <w:szCs w:val="28"/>
        </w:rPr>
      </w:pPr>
      <w:proofErr w:type="spellStart"/>
      <w:r w:rsidRPr="0025091B">
        <w:rPr>
          <w:sz w:val="28"/>
          <w:szCs w:val="28"/>
        </w:rPr>
        <w:t>Betania</w:t>
      </w:r>
      <w:proofErr w:type="spellEnd"/>
      <w:r w:rsidRPr="0025091B">
        <w:rPr>
          <w:sz w:val="28"/>
          <w:szCs w:val="28"/>
        </w:rPr>
        <w:tab/>
      </w:r>
      <w:r w:rsidRPr="0025091B">
        <w:rPr>
          <w:sz w:val="28"/>
          <w:szCs w:val="28"/>
        </w:rPr>
        <w:tab/>
      </w:r>
      <w:r w:rsidRPr="0025091B">
        <w:rPr>
          <w:sz w:val="28"/>
          <w:szCs w:val="28"/>
        </w:rPr>
        <w:tab/>
        <w:t xml:space="preserve">kr </w:t>
      </w:r>
      <w:r w:rsidR="00D426D9" w:rsidRPr="0025091B">
        <w:rPr>
          <w:sz w:val="28"/>
          <w:szCs w:val="28"/>
        </w:rPr>
        <w:t>2</w:t>
      </w:r>
      <w:r w:rsidRPr="0025091B">
        <w:rPr>
          <w:sz w:val="28"/>
          <w:szCs w:val="28"/>
        </w:rPr>
        <w:t>000,-</w:t>
      </w:r>
      <w:r w:rsidRPr="0025091B">
        <w:rPr>
          <w:sz w:val="28"/>
          <w:szCs w:val="28"/>
        </w:rPr>
        <w:tab/>
      </w:r>
    </w:p>
    <w:p w:rsidR="005C73E7" w:rsidRPr="0025091B" w:rsidRDefault="005C73E7">
      <w:pPr>
        <w:rPr>
          <w:sz w:val="28"/>
          <w:szCs w:val="28"/>
        </w:rPr>
      </w:pPr>
    </w:p>
    <w:p w:rsidR="00FB0D90" w:rsidRDefault="00FB0D90"/>
    <w:p w:rsidR="00740412" w:rsidRDefault="00740412"/>
    <w:p w:rsidR="00740412" w:rsidRDefault="00740412"/>
    <w:p w:rsidR="00740412" w:rsidRDefault="00740412"/>
    <w:p w:rsidR="00740412" w:rsidRDefault="00740412"/>
    <w:p w:rsidR="00740412" w:rsidRDefault="00740412"/>
    <w:p w:rsidR="00740412" w:rsidRDefault="00740412"/>
    <w:p w:rsidR="00740412" w:rsidRDefault="00740412"/>
    <w:p w:rsidR="00740412" w:rsidRDefault="00740412"/>
    <w:p w:rsidR="00740412" w:rsidRDefault="00740412"/>
    <w:p w:rsidR="00740412" w:rsidRDefault="00740412">
      <w:bookmarkStart w:id="0" w:name="_GoBack"/>
      <w:bookmarkEnd w:id="0"/>
    </w:p>
    <w:p w:rsidR="00740412" w:rsidRDefault="00740412" w:rsidP="00740412">
      <w:pPr>
        <w:pStyle w:val="Overskrift1"/>
      </w:pPr>
      <w:r>
        <w:t>Forslag til årsplan 2017</w:t>
      </w:r>
      <w:r w:rsidR="0025091B">
        <w:t>/</w:t>
      </w:r>
      <w:proofErr w:type="gramStart"/>
      <w:r w:rsidR="0025091B">
        <w:t xml:space="preserve">2018 </w:t>
      </w:r>
      <w:r>
        <w:t xml:space="preserve"> for</w:t>
      </w:r>
      <w:proofErr w:type="gramEnd"/>
      <w:r>
        <w:t xml:space="preserve"> Sparbu Bygdekvinnelag</w:t>
      </w:r>
    </w:p>
    <w:p w:rsidR="002260A6" w:rsidRDefault="002260A6" w:rsidP="007404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7"/>
        <w:gridCol w:w="2620"/>
        <w:gridCol w:w="1811"/>
        <w:gridCol w:w="3430"/>
      </w:tblGrid>
      <w:tr w:rsidR="00D426D9" w:rsidTr="00BB602C">
        <w:tc>
          <w:tcPr>
            <w:tcW w:w="0" w:type="auto"/>
          </w:tcPr>
          <w:p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Når</w:t>
            </w:r>
          </w:p>
        </w:tc>
        <w:tc>
          <w:tcPr>
            <w:tcW w:w="0" w:type="auto"/>
          </w:tcPr>
          <w:p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Hva</w:t>
            </w:r>
          </w:p>
        </w:tc>
        <w:tc>
          <w:tcPr>
            <w:tcW w:w="0" w:type="auto"/>
          </w:tcPr>
          <w:p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Hvor</w:t>
            </w:r>
          </w:p>
        </w:tc>
        <w:tc>
          <w:tcPr>
            <w:tcW w:w="0" w:type="auto"/>
          </w:tcPr>
          <w:p w:rsidR="00BB602C" w:rsidRPr="00D426D9" w:rsidRDefault="00BB602C" w:rsidP="00740412">
            <w:pPr>
              <w:rPr>
                <w:b/>
                <w:sz w:val="28"/>
                <w:szCs w:val="28"/>
              </w:rPr>
            </w:pPr>
            <w:r w:rsidRPr="00D426D9">
              <w:rPr>
                <w:b/>
                <w:sz w:val="28"/>
                <w:szCs w:val="28"/>
              </w:rPr>
              <w:t>Innhold</w:t>
            </w:r>
          </w:p>
        </w:tc>
      </w:tr>
      <w:tr w:rsidR="00D426D9" w:rsidTr="00BB602C">
        <w:tc>
          <w:tcPr>
            <w:tcW w:w="0" w:type="auto"/>
          </w:tcPr>
          <w:p w:rsidR="00A05FBF" w:rsidRPr="00A05FBF" w:rsidRDefault="00A05FBF" w:rsidP="00740412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201</w:t>
            </w:r>
            <w:r w:rsidR="00D426D9">
              <w:rPr>
                <w:b/>
                <w:sz w:val="28"/>
                <w:szCs w:val="28"/>
              </w:rPr>
              <w:t>7</w:t>
            </w:r>
          </w:p>
          <w:p w:rsidR="00A05FBF" w:rsidRDefault="00A05FBF" w:rsidP="00740412"/>
          <w:p w:rsidR="00BB602C" w:rsidRDefault="00D426D9" w:rsidP="00740412">
            <w:r>
              <w:t>4</w:t>
            </w:r>
            <w:r w:rsidR="00BB602C">
              <w:t>.november</w:t>
            </w:r>
          </w:p>
        </w:tc>
        <w:tc>
          <w:tcPr>
            <w:tcW w:w="0" w:type="auto"/>
          </w:tcPr>
          <w:p w:rsidR="00A05FBF" w:rsidRDefault="00A05FBF" w:rsidP="00740412"/>
          <w:p w:rsidR="00A05FBF" w:rsidRDefault="00A05FBF" w:rsidP="00740412"/>
          <w:p w:rsidR="00BB602C" w:rsidRDefault="00BB602C" w:rsidP="00740412">
            <w:r>
              <w:t>Sparbudag</w:t>
            </w:r>
          </w:p>
        </w:tc>
        <w:tc>
          <w:tcPr>
            <w:tcW w:w="0" w:type="auto"/>
          </w:tcPr>
          <w:p w:rsidR="00A05FBF" w:rsidRDefault="00A05FBF" w:rsidP="00740412"/>
          <w:p w:rsidR="00A05FBF" w:rsidRDefault="00A05FBF" w:rsidP="00740412"/>
          <w:p w:rsidR="00BB602C" w:rsidRDefault="00BB602C" w:rsidP="00740412">
            <w:r>
              <w:t>Mærehallen</w:t>
            </w:r>
          </w:p>
        </w:tc>
        <w:tc>
          <w:tcPr>
            <w:tcW w:w="0" w:type="auto"/>
          </w:tcPr>
          <w:p w:rsidR="00A05FBF" w:rsidRDefault="00A05FBF" w:rsidP="00740412"/>
          <w:p w:rsidR="00A05FBF" w:rsidRDefault="00A05FBF" w:rsidP="00740412"/>
          <w:p w:rsidR="00BB602C" w:rsidRDefault="00BB602C" w:rsidP="00740412">
            <w:r>
              <w:t xml:space="preserve">Bygdekvinnelaget har stand og selger kaffe og vafler </w:t>
            </w:r>
          </w:p>
        </w:tc>
      </w:tr>
      <w:tr w:rsidR="00D426D9" w:rsidTr="00BB602C">
        <w:tc>
          <w:tcPr>
            <w:tcW w:w="0" w:type="auto"/>
          </w:tcPr>
          <w:p w:rsidR="00BB602C" w:rsidRDefault="00D426D9" w:rsidP="00740412">
            <w:r>
              <w:t>6.eller 7.desember</w:t>
            </w:r>
          </w:p>
        </w:tc>
        <w:tc>
          <w:tcPr>
            <w:tcW w:w="0" w:type="auto"/>
          </w:tcPr>
          <w:p w:rsidR="00BB602C" w:rsidRDefault="00BB602C" w:rsidP="00740412">
            <w:r>
              <w:t>Adventsmøte</w:t>
            </w:r>
          </w:p>
        </w:tc>
        <w:tc>
          <w:tcPr>
            <w:tcW w:w="0" w:type="auto"/>
          </w:tcPr>
          <w:p w:rsidR="00BB602C" w:rsidRDefault="00D426D9" w:rsidP="00740412">
            <w:r>
              <w:t>Hos Torlaug H. Solberg</w:t>
            </w:r>
          </w:p>
        </w:tc>
        <w:tc>
          <w:tcPr>
            <w:tcW w:w="0" w:type="auto"/>
          </w:tcPr>
          <w:p w:rsidR="00BB602C" w:rsidRDefault="00BB602C" w:rsidP="00740412">
            <w:r>
              <w:t>Stille auksjon, juleforberedelser m.m.</w:t>
            </w:r>
          </w:p>
          <w:p w:rsidR="00BB602C" w:rsidRDefault="00D426D9" w:rsidP="00D426D9">
            <w:r>
              <w:t xml:space="preserve">Kaffekoking og kaffesmaking med </w:t>
            </w:r>
          </w:p>
        </w:tc>
      </w:tr>
      <w:tr w:rsidR="00D426D9" w:rsidTr="00BB602C">
        <w:tc>
          <w:tcPr>
            <w:tcW w:w="0" w:type="auto"/>
          </w:tcPr>
          <w:p w:rsidR="00496893" w:rsidRDefault="00D426D9" w:rsidP="00740412">
            <w:r>
              <w:t>Desember</w:t>
            </w:r>
          </w:p>
        </w:tc>
        <w:tc>
          <w:tcPr>
            <w:tcW w:w="0" w:type="auto"/>
          </w:tcPr>
          <w:p w:rsidR="00BB602C" w:rsidRDefault="00BB602C" w:rsidP="00496893">
            <w:r>
              <w:t>Dørkrans</w:t>
            </w:r>
            <w:r w:rsidR="00496893">
              <w:t>- eller juledekorasjonskurs</w:t>
            </w:r>
          </w:p>
        </w:tc>
        <w:tc>
          <w:tcPr>
            <w:tcW w:w="0" w:type="auto"/>
          </w:tcPr>
          <w:p w:rsidR="00BB602C" w:rsidRDefault="00A05FBF" w:rsidP="00740412">
            <w:r>
              <w:t>I lokalene til Stil og S</w:t>
            </w:r>
            <w:r w:rsidR="00BB602C">
              <w:t>temning, Steinkjer</w:t>
            </w:r>
          </w:p>
        </w:tc>
        <w:tc>
          <w:tcPr>
            <w:tcW w:w="0" w:type="auto"/>
          </w:tcPr>
          <w:p w:rsidR="00BB602C" w:rsidRDefault="00BB602C" w:rsidP="00496893">
            <w:r>
              <w:t>Lage dørkrans</w:t>
            </w:r>
            <w:r w:rsidR="00496893">
              <w:t xml:space="preserve"> eller juledekorasjon</w:t>
            </w:r>
            <w:r>
              <w:t xml:space="preserve">. Materialer </w:t>
            </w:r>
            <w:proofErr w:type="gramStart"/>
            <w:r>
              <w:t xml:space="preserve">kroner  </w:t>
            </w:r>
            <w:r w:rsidR="00496893">
              <w:t>380</w:t>
            </w:r>
            <w:proofErr w:type="gramEnd"/>
            <w:r w:rsidR="00496893">
              <w:t>,- eller 300,-</w:t>
            </w:r>
          </w:p>
        </w:tc>
      </w:tr>
      <w:tr w:rsidR="00D426D9" w:rsidTr="00BB602C">
        <w:tc>
          <w:tcPr>
            <w:tcW w:w="0" w:type="auto"/>
          </w:tcPr>
          <w:p w:rsidR="00496893" w:rsidRDefault="00496893" w:rsidP="00740412"/>
          <w:p w:rsidR="00496893" w:rsidRDefault="00496893" w:rsidP="00740412"/>
          <w:p w:rsidR="00496893" w:rsidRPr="00A05FBF" w:rsidRDefault="00496893" w:rsidP="00D426D9">
            <w:pPr>
              <w:rPr>
                <w:b/>
                <w:sz w:val="28"/>
                <w:szCs w:val="28"/>
              </w:rPr>
            </w:pPr>
            <w:r w:rsidRPr="00A05FBF">
              <w:rPr>
                <w:b/>
                <w:sz w:val="28"/>
                <w:szCs w:val="28"/>
              </w:rPr>
              <w:t>201</w:t>
            </w:r>
            <w:r w:rsidR="00D426D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96893" w:rsidRDefault="00496893" w:rsidP="00496893"/>
        </w:tc>
        <w:tc>
          <w:tcPr>
            <w:tcW w:w="0" w:type="auto"/>
          </w:tcPr>
          <w:p w:rsidR="00496893" w:rsidRDefault="00496893" w:rsidP="00740412"/>
        </w:tc>
        <w:tc>
          <w:tcPr>
            <w:tcW w:w="0" w:type="auto"/>
          </w:tcPr>
          <w:p w:rsidR="00496893" w:rsidRDefault="00496893" w:rsidP="00496893"/>
        </w:tc>
      </w:tr>
      <w:tr w:rsidR="00D426D9" w:rsidTr="00BB602C">
        <w:tc>
          <w:tcPr>
            <w:tcW w:w="0" w:type="auto"/>
          </w:tcPr>
          <w:p w:rsidR="00496893" w:rsidRDefault="00D426D9" w:rsidP="00740412">
            <w:r>
              <w:t>13</w:t>
            </w:r>
            <w:r w:rsidR="00496893">
              <w:t>.</w:t>
            </w:r>
            <w:r>
              <w:t xml:space="preserve"> </w:t>
            </w:r>
            <w:r w:rsidR="00496893">
              <w:t>februar</w:t>
            </w:r>
          </w:p>
        </w:tc>
        <w:tc>
          <w:tcPr>
            <w:tcW w:w="0" w:type="auto"/>
          </w:tcPr>
          <w:p w:rsidR="00496893" w:rsidRDefault="00496893" w:rsidP="00496893">
            <w:r>
              <w:t>Feittirsdagsarrangement</w:t>
            </w:r>
          </w:p>
          <w:p w:rsidR="00D426D9" w:rsidRDefault="00D426D9" w:rsidP="00496893"/>
        </w:tc>
        <w:tc>
          <w:tcPr>
            <w:tcW w:w="0" w:type="auto"/>
          </w:tcPr>
          <w:p w:rsidR="00496893" w:rsidRDefault="00496893" w:rsidP="00496893">
            <w:r>
              <w:t>Heistad</w:t>
            </w:r>
          </w:p>
        </w:tc>
        <w:tc>
          <w:tcPr>
            <w:tcW w:w="0" w:type="auto"/>
          </w:tcPr>
          <w:p w:rsidR="00496893" w:rsidRDefault="00496893" w:rsidP="00496893">
            <w:r>
              <w:t>Salg av feittirsdagsmat m.m.</w:t>
            </w:r>
          </w:p>
        </w:tc>
      </w:tr>
      <w:tr w:rsidR="00D426D9" w:rsidTr="00BB602C">
        <w:tc>
          <w:tcPr>
            <w:tcW w:w="0" w:type="auto"/>
          </w:tcPr>
          <w:p w:rsidR="00496893" w:rsidRDefault="00D426D9" w:rsidP="00496893">
            <w:r>
              <w:t>Mars</w:t>
            </w:r>
          </w:p>
          <w:p w:rsidR="00D426D9" w:rsidRDefault="00D426D9" w:rsidP="00496893"/>
        </w:tc>
        <w:tc>
          <w:tcPr>
            <w:tcW w:w="0" w:type="auto"/>
          </w:tcPr>
          <w:p w:rsidR="00496893" w:rsidRDefault="00496893" w:rsidP="00D426D9">
            <w:r>
              <w:t xml:space="preserve">Medlemsmøte </w:t>
            </w:r>
          </w:p>
        </w:tc>
        <w:tc>
          <w:tcPr>
            <w:tcW w:w="0" w:type="auto"/>
          </w:tcPr>
          <w:p w:rsidR="00496893" w:rsidRDefault="00496893" w:rsidP="00496893"/>
        </w:tc>
        <w:tc>
          <w:tcPr>
            <w:tcW w:w="0" w:type="auto"/>
          </w:tcPr>
          <w:p w:rsidR="00496893" w:rsidRDefault="00496893" w:rsidP="00496893"/>
        </w:tc>
      </w:tr>
      <w:tr w:rsidR="00D426D9" w:rsidTr="00BB602C">
        <w:tc>
          <w:tcPr>
            <w:tcW w:w="0" w:type="auto"/>
          </w:tcPr>
          <w:p w:rsidR="00496893" w:rsidRDefault="00D426D9" w:rsidP="00740412">
            <w:r>
              <w:t>5. Mai</w:t>
            </w:r>
          </w:p>
        </w:tc>
        <w:tc>
          <w:tcPr>
            <w:tcW w:w="0" w:type="auto"/>
          </w:tcPr>
          <w:p w:rsidR="00496893" w:rsidRDefault="00496893" w:rsidP="00496893">
            <w:r>
              <w:t>Dagstur</w:t>
            </w:r>
          </w:p>
        </w:tc>
        <w:tc>
          <w:tcPr>
            <w:tcW w:w="0" w:type="auto"/>
          </w:tcPr>
          <w:p w:rsidR="00496893" w:rsidRDefault="00496893" w:rsidP="00496893">
            <w:r>
              <w:t>Namdalen</w:t>
            </w:r>
          </w:p>
        </w:tc>
        <w:tc>
          <w:tcPr>
            <w:tcW w:w="0" w:type="auto"/>
          </w:tcPr>
          <w:p w:rsidR="00D426D9" w:rsidRDefault="00D426D9" w:rsidP="00496893">
            <w:r>
              <w:t>Besøke gründere:</w:t>
            </w:r>
          </w:p>
          <w:p w:rsidR="00D426D9" w:rsidRDefault="00496893" w:rsidP="0025091B">
            <w:pPr>
              <w:pStyle w:val="Listeavsnitt"/>
              <w:numPr>
                <w:ilvl w:val="0"/>
                <w:numId w:val="2"/>
              </w:numPr>
            </w:pPr>
            <w:r>
              <w:t xml:space="preserve">Traktorpikene, </w:t>
            </w:r>
            <w:r w:rsidR="00D426D9">
              <w:t>Grong</w:t>
            </w:r>
          </w:p>
          <w:p w:rsidR="00D426D9" w:rsidRDefault="00496893" w:rsidP="0025091B">
            <w:pPr>
              <w:pStyle w:val="Listeavsnitt"/>
              <w:numPr>
                <w:ilvl w:val="0"/>
                <w:numId w:val="2"/>
              </w:numPr>
            </w:pPr>
            <w:r>
              <w:t xml:space="preserve">Garnburet i Overhalla </w:t>
            </w:r>
          </w:p>
          <w:p w:rsidR="00496893" w:rsidRDefault="00D426D9" w:rsidP="0025091B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Jørum</w:t>
            </w:r>
            <w:proofErr w:type="spellEnd"/>
            <w:r>
              <w:t xml:space="preserve"> gård, Grong (bakeri og bryggeri </w:t>
            </w:r>
            <w:proofErr w:type="spellStart"/>
            <w:r>
              <w:t>m.m</w:t>
            </w:r>
            <w:proofErr w:type="spellEnd"/>
            <w:r>
              <w:t>).</w:t>
            </w:r>
          </w:p>
        </w:tc>
      </w:tr>
      <w:tr w:rsidR="00D426D9" w:rsidTr="00BB602C">
        <w:tc>
          <w:tcPr>
            <w:tcW w:w="0" w:type="auto"/>
          </w:tcPr>
          <w:p w:rsidR="00A05FBF" w:rsidRDefault="00A05FBF" w:rsidP="00740412">
            <w:r>
              <w:t>Juni – august</w:t>
            </w:r>
          </w:p>
        </w:tc>
        <w:tc>
          <w:tcPr>
            <w:tcW w:w="0" w:type="auto"/>
          </w:tcPr>
          <w:p w:rsidR="00A05FBF" w:rsidRDefault="00A05FBF" w:rsidP="00496893">
            <w:r>
              <w:t>Trimturer</w:t>
            </w:r>
          </w:p>
          <w:p w:rsidR="00D426D9" w:rsidRDefault="00D426D9" w:rsidP="00496893"/>
        </w:tc>
        <w:tc>
          <w:tcPr>
            <w:tcW w:w="0" w:type="auto"/>
          </w:tcPr>
          <w:p w:rsidR="00A05FBF" w:rsidRDefault="00A05FBF" w:rsidP="00496893"/>
        </w:tc>
        <w:tc>
          <w:tcPr>
            <w:tcW w:w="0" w:type="auto"/>
          </w:tcPr>
          <w:p w:rsidR="00A05FBF" w:rsidRDefault="00A05FBF" w:rsidP="00496893"/>
        </w:tc>
      </w:tr>
      <w:tr w:rsidR="00D426D9" w:rsidTr="00BB602C">
        <w:tc>
          <w:tcPr>
            <w:tcW w:w="0" w:type="auto"/>
          </w:tcPr>
          <w:p w:rsidR="00A05FBF" w:rsidRDefault="00A05FBF" w:rsidP="00740412">
            <w:r>
              <w:t>Sommer</w:t>
            </w:r>
          </w:p>
        </w:tc>
        <w:tc>
          <w:tcPr>
            <w:tcW w:w="0" w:type="auto"/>
          </w:tcPr>
          <w:p w:rsidR="00A05FBF" w:rsidRDefault="00A05FBF" w:rsidP="00496893">
            <w:r>
              <w:t>Grautdag</w:t>
            </w:r>
          </w:p>
          <w:p w:rsidR="00D426D9" w:rsidRDefault="00D426D9" w:rsidP="00496893"/>
        </w:tc>
        <w:tc>
          <w:tcPr>
            <w:tcW w:w="0" w:type="auto"/>
          </w:tcPr>
          <w:p w:rsidR="00A05FBF" w:rsidRDefault="00A05FBF" w:rsidP="00496893"/>
        </w:tc>
        <w:tc>
          <w:tcPr>
            <w:tcW w:w="0" w:type="auto"/>
          </w:tcPr>
          <w:p w:rsidR="00A05FBF" w:rsidRDefault="00A05FBF" w:rsidP="00496893"/>
        </w:tc>
      </w:tr>
      <w:tr w:rsidR="00D426D9" w:rsidTr="00BB602C">
        <w:tc>
          <w:tcPr>
            <w:tcW w:w="0" w:type="auto"/>
          </w:tcPr>
          <w:p w:rsidR="00A05FBF" w:rsidRDefault="00A05FBF" w:rsidP="00740412">
            <w:r>
              <w:t>September</w:t>
            </w:r>
          </w:p>
        </w:tc>
        <w:tc>
          <w:tcPr>
            <w:tcW w:w="0" w:type="auto"/>
          </w:tcPr>
          <w:p w:rsidR="00A05FBF" w:rsidRDefault="00A05FBF" w:rsidP="00496893">
            <w:r>
              <w:t>Medlemsmøte</w:t>
            </w:r>
          </w:p>
          <w:p w:rsidR="00D426D9" w:rsidRDefault="00D426D9" w:rsidP="00496893"/>
        </w:tc>
        <w:tc>
          <w:tcPr>
            <w:tcW w:w="0" w:type="auto"/>
          </w:tcPr>
          <w:p w:rsidR="00A05FBF" w:rsidRDefault="00A05FBF" w:rsidP="00496893"/>
        </w:tc>
        <w:tc>
          <w:tcPr>
            <w:tcW w:w="0" w:type="auto"/>
          </w:tcPr>
          <w:p w:rsidR="00A05FBF" w:rsidRDefault="00A05FBF" w:rsidP="00496893"/>
        </w:tc>
      </w:tr>
      <w:tr w:rsidR="00D426D9" w:rsidTr="00BB602C">
        <w:tc>
          <w:tcPr>
            <w:tcW w:w="0" w:type="auto"/>
          </w:tcPr>
          <w:p w:rsidR="00A05FBF" w:rsidRDefault="00A05FBF" w:rsidP="00740412">
            <w:r>
              <w:t>Oktober</w:t>
            </w:r>
          </w:p>
        </w:tc>
        <w:tc>
          <w:tcPr>
            <w:tcW w:w="0" w:type="auto"/>
          </w:tcPr>
          <w:p w:rsidR="00A05FBF" w:rsidRDefault="00A05FBF" w:rsidP="00496893">
            <w:r>
              <w:t>Årsmøte</w:t>
            </w:r>
          </w:p>
          <w:p w:rsidR="00D426D9" w:rsidRDefault="00D426D9" w:rsidP="00496893"/>
        </w:tc>
        <w:tc>
          <w:tcPr>
            <w:tcW w:w="0" w:type="auto"/>
          </w:tcPr>
          <w:p w:rsidR="00A05FBF" w:rsidRDefault="00A05FBF" w:rsidP="00496893"/>
        </w:tc>
        <w:tc>
          <w:tcPr>
            <w:tcW w:w="0" w:type="auto"/>
          </w:tcPr>
          <w:p w:rsidR="00A05FBF" w:rsidRDefault="00A05FBF" w:rsidP="00496893"/>
        </w:tc>
      </w:tr>
    </w:tbl>
    <w:p w:rsidR="00BB602C" w:rsidRDefault="00BB602C" w:rsidP="00740412"/>
    <w:p w:rsidR="0025091B" w:rsidRPr="0025091B" w:rsidRDefault="0025091B" w:rsidP="00740412">
      <w:pPr>
        <w:rPr>
          <w:b/>
          <w:sz w:val="28"/>
          <w:szCs w:val="28"/>
        </w:rPr>
      </w:pPr>
      <w:r w:rsidRPr="0025091B">
        <w:rPr>
          <w:b/>
          <w:sz w:val="28"/>
          <w:szCs w:val="28"/>
        </w:rPr>
        <w:t>Forslag</w:t>
      </w:r>
      <w:r>
        <w:rPr>
          <w:b/>
          <w:sz w:val="28"/>
          <w:szCs w:val="28"/>
        </w:rPr>
        <w:t xml:space="preserve"> til bruk av penger 2018</w:t>
      </w:r>
      <w:r w:rsidRPr="0025091B">
        <w:rPr>
          <w:b/>
          <w:sz w:val="28"/>
          <w:szCs w:val="28"/>
        </w:rPr>
        <w:t>:</w:t>
      </w:r>
    </w:p>
    <w:p w:rsidR="0025091B" w:rsidRDefault="0025091B" w:rsidP="00740412">
      <w:r>
        <w:t xml:space="preserve">Sparbu Bygdekvinnelag inviterer Mære skole og barnehagene i bygda til å søke støtte til tradisjonsmat-prosjekter. Bygdekvinnelaget kan støtte prosjektene med inntil kroner 30 000,- i 2018. </w:t>
      </w:r>
    </w:p>
    <w:sectPr w:rsidR="0025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6B2"/>
    <w:multiLevelType w:val="hybridMultilevel"/>
    <w:tmpl w:val="7CD21E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733"/>
    <w:multiLevelType w:val="hybridMultilevel"/>
    <w:tmpl w:val="C994D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90"/>
    <w:rsid w:val="00071F3A"/>
    <w:rsid w:val="002260A6"/>
    <w:rsid w:val="0025091B"/>
    <w:rsid w:val="00476408"/>
    <w:rsid w:val="00496893"/>
    <w:rsid w:val="005C73E7"/>
    <w:rsid w:val="006B2B09"/>
    <w:rsid w:val="006D35EF"/>
    <w:rsid w:val="00740412"/>
    <w:rsid w:val="00A05FBF"/>
    <w:rsid w:val="00BB602C"/>
    <w:rsid w:val="00D426D9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7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5C73E7"/>
    <w:pPr>
      <w:ind w:left="720"/>
      <w:contextualSpacing/>
    </w:pPr>
  </w:style>
  <w:style w:type="paragraph" w:styleId="Ingenmellomrom">
    <w:name w:val="No Spacing"/>
    <w:uiPriority w:val="1"/>
    <w:qFormat/>
    <w:rsid w:val="005C73E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BB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7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5C73E7"/>
    <w:pPr>
      <w:ind w:left="720"/>
      <w:contextualSpacing/>
    </w:pPr>
  </w:style>
  <w:style w:type="paragraph" w:styleId="Ingenmellomrom">
    <w:name w:val="No Spacing"/>
    <w:uiPriority w:val="1"/>
    <w:qFormat/>
    <w:rsid w:val="005C73E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BB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Bruem, Siri Ingeborg</dc:creator>
  <cp:lastModifiedBy>Bruem, Siri Ingeborg</cp:lastModifiedBy>
  <cp:revision>2</cp:revision>
  <cp:lastPrinted>2016-10-19T12:34:00Z</cp:lastPrinted>
  <dcterms:created xsi:type="dcterms:W3CDTF">2017-10-23T06:14:00Z</dcterms:created>
  <dcterms:modified xsi:type="dcterms:W3CDTF">2017-10-23T06:14:00Z</dcterms:modified>
</cp:coreProperties>
</file>